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8483" w14:textId="72748116" w:rsidR="00247774" w:rsidRPr="00CB6D6A" w:rsidRDefault="00FC5E20" w:rsidP="00CB6D6A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CB6D6A">
        <w:rPr>
          <w:rFonts w:ascii="Calibri" w:hAnsi="Calibri" w:cs="Calibri"/>
          <w:b/>
          <w:bCs/>
          <w:u w:val="single"/>
        </w:rPr>
        <w:t>Job Title</w:t>
      </w:r>
    </w:p>
    <w:p w14:paraId="79D90219" w14:textId="65EA12CF" w:rsidR="00FC5E20" w:rsidRPr="00CB6D6A" w:rsidRDefault="00FC5E20" w:rsidP="00CB6D6A">
      <w:p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Assistant Director of Food and Beverage</w:t>
      </w:r>
    </w:p>
    <w:p w14:paraId="44ADD6CE" w14:textId="0545E28B" w:rsidR="00FC5E20" w:rsidRPr="00CB6D6A" w:rsidRDefault="00FC5E20" w:rsidP="00CB6D6A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CB6D6A">
        <w:rPr>
          <w:rFonts w:ascii="Calibri" w:hAnsi="Calibri" w:cs="Calibri"/>
          <w:b/>
          <w:bCs/>
          <w:u w:val="single"/>
        </w:rPr>
        <w:t>Brief Job Description</w:t>
      </w:r>
      <w:r w:rsidR="00DA1C7D">
        <w:rPr>
          <w:rFonts w:ascii="Calibri" w:hAnsi="Calibri" w:cs="Calibri"/>
          <w:b/>
          <w:bCs/>
          <w:u w:val="single"/>
        </w:rPr>
        <w:t>:</w:t>
      </w:r>
    </w:p>
    <w:p w14:paraId="125B55E2" w14:textId="6C7700FA" w:rsidR="00FC5E20" w:rsidRPr="00CB6D6A" w:rsidRDefault="00FC5E20" w:rsidP="00CB6D6A">
      <w:p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 xml:space="preserve">The Country Club of Leawood is a privately owned Country Club with three dining facilities, </w:t>
      </w:r>
      <w:r w:rsidR="00CE55D6">
        <w:rPr>
          <w:rFonts w:ascii="Calibri" w:hAnsi="Calibri" w:cs="Calibri"/>
        </w:rPr>
        <w:t xml:space="preserve">an </w:t>
      </w:r>
      <w:r w:rsidRPr="00CB6D6A">
        <w:rPr>
          <w:rFonts w:ascii="Calibri" w:hAnsi="Calibri" w:cs="Calibri"/>
        </w:rPr>
        <w:t xml:space="preserve">18 Hole Golf Course, </w:t>
      </w:r>
      <w:r w:rsidR="00CB6D6A" w:rsidRPr="00CB6D6A">
        <w:rPr>
          <w:rFonts w:ascii="Calibri" w:hAnsi="Calibri" w:cs="Calibri"/>
        </w:rPr>
        <w:t>P</w:t>
      </w:r>
      <w:r w:rsidRPr="00CB6D6A">
        <w:rPr>
          <w:rFonts w:ascii="Calibri" w:hAnsi="Calibri" w:cs="Calibri"/>
        </w:rPr>
        <w:t>ool/</w:t>
      </w:r>
      <w:r w:rsidR="00CB6D6A" w:rsidRPr="00CB6D6A">
        <w:rPr>
          <w:rFonts w:ascii="Calibri" w:hAnsi="Calibri" w:cs="Calibri"/>
        </w:rPr>
        <w:t>C</w:t>
      </w:r>
      <w:r w:rsidRPr="00CB6D6A">
        <w:rPr>
          <w:rFonts w:ascii="Calibri" w:hAnsi="Calibri" w:cs="Calibri"/>
        </w:rPr>
        <w:t xml:space="preserve">abana </w:t>
      </w:r>
      <w:r w:rsidR="00CE55D6">
        <w:rPr>
          <w:rFonts w:ascii="Calibri" w:hAnsi="Calibri" w:cs="Calibri"/>
        </w:rPr>
        <w:t>A</w:t>
      </w:r>
      <w:r w:rsidRPr="00CB6D6A">
        <w:rPr>
          <w:rFonts w:ascii="Calibri" w:hAnsi="Calibri" w:cs="Calibri"/>
        </w:rPr>
        <w:t xml:space="preserve">rea and a </w:t>
      </w:r>
      <w:r w:rsidR="00CE55D6">
        <w:rPr>
          <w:rFonts w:ascii="Calibri" w:hAnsi="Calibri" w:cs="Calibri"/>
        </w:rPr>
        <w:t>S</w:t>
      </w:r>
      <w:r w:rsidR="00CE55D6" w:rsidRPr="00CB6D6A">
        <w:rPr>
          <w:rFonts w:ascii="Calibri" w:hAnsi="Calibri" w:cs="Calibri"/>
        </w:rPr>
        <w:t>tate-of-the-Art</w:t>
      </w:r>
      <w:r w:rsidRPr="00CB6D6A">
        <w:rPr>
          <w:rFonts w:ascii="Calibri" w:hAnsi="Calibri" w:cs="Calibri"/>
        </w:rPr>
        <w:t xml:space="preserve"> Fitness Center.  </w:t>
      </w:r>
    </w:p>
    <w:p w14:paraId="2C531DB8" w14:textId="2DF3AAD2" w:rsidR="00FC5E20" w:rsidRPr="00CB6D6A" w:rsidRDefault="00FC5E20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 xml:space="preserve">Oversee our training programs, scheduling, inventory and member events.  </w:t>
      </w:r>
    </w:p>
    <w:p w14:paraId="1D442F81" w14:textId="050D6BAF" w:rsidR="00FC5E20" w:rsidRDefault="00FC5E20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 xml:space="preserve">Hire, train and supervise </w:t>
      </w:r>
      <w:r w:rsidR="00DA1C7D">
        <w:rPr>
          <w:rFonts w:ascii="Calibri" w:hAnsi="Calibri" w:cs="Calibri"/>
        </w:rPr>
        <w:t>T</w:t>
      </w:r>
      <w:r w:rsidR="006978E1" w:rsidRPr="00CB6D6A">
        <w:rPr>
          <w:rFonts w:ascii="Calibri" w:hAnsi="Calibri" w:cs="Calibri"/>
        </w:rPr>
        <w:t xml:space="preserve">eam </w:t>
      </w:r>
      <w:r w:rsidR="00DA1C7D">
        <w:rPr>
          <w:rFonts w:ascii="Calibri" w:hAnsi="Calibri" w:cs="Calibri"/>
        </w:rPr>
        <w:t>M</w:t>
      </w:r>
      <w:r w:rsidR="006978E1" w:rsidRPr="00CB6D6A">
        <w:rPr>
          <w:rFonts w:ascii="Calibri" w:hAnsi="Calibri" w:cs="Calibri"/>
        </w:rPr>
        <w:t>embers</w:t>
      </w:r>
      <w:r w:rsidR="00CE55D6">
        <w:rPr>
          <w:rFonts w:ascii="Calibri" w:hAnsi="Calibri" w:cs="Calibri"/>
        </w:rPr>
        <w:t>.</w:t>
      </w:r>
    </w:p>
    <w:p w14:paraId="3016D171" w14:textId="5F379AFA" w:rsidR="00CE55D6" w:rsidRPr="00CB6D6A" w:rsidRDefault="00CE55D6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Oversee </w:t>
      </w:r>
      <w:r w:rsidR="00B43CCC">
        <w:rPr>
          <w:rFonts w:ascii="Calibri" w:hAnsi="Calibri" w:cs="Calibri"/>
        </w:rPr>
        <w:t xml:space="preserve">weekly </w:t>
      </w:r>
      <w:r>
        <w:rPr>
          <w:rFonts w:ascii="Calibri" w:hAnsi="Calibri" w:cs="Calibri"/>
        </w:rPr>
        <w:t>scheduling for all Front of House Team Members.</w:t>
      </w:r>
    </w:p>
    <w:p w14:paraId="454723EB" w14:textId="0624E913" w:rsidR="00FC5E20" w:rsidRPr="00CB6D6A" w:rsidRDefault="00FC5E20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 xml:space="preserve">Manage physical inventory verification and provide updated information </w:t>
      </w:r>
      <w:r w:rsidR="00CE55D6">
        <w:rPr>
          <w:rFonts w:ascii="Calibri" w:hAnsi="Calibri" w:cs="Calibri"/>
        </w:rPr>
        <w:t>monthly.</w:t>
      </w:r>
    </w:p>
    <w:p w14:paraId="324C79EE" w14:textId="65B4CD2B" w:rsidR="00FC5E20" w:rsidRPr="00CB6D6A" w:rsidRDefault="00FC5E20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Ensure all safety, sanitation, energy management, preventative maintenance and other standards are consistently met.</w:t>
      </w:r>
    </w:p>
    <w:p w14:paraId="3B7B7A77" w14:textId="7D370226" w:rsidR="00FC5E20" w:rsidRPr="00CB6D6A" w:rsidRDefault="00FC5E20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 xml:space="preserve">Manage long-range staffing needs of the </w:t>
      </w:r>
      <w:r w:rsidR="00CE55D6">
        <w:rPr>
          <w:rFonts w:ascii="Calibri" w:hAnsi="Calibri" w:cs="Calibri"/>
        </w:rPr>
        <w:t>Team.</w:t>
      </w:r>
    </w:p>
    <w:p w14:paraId="13B64146" w14:textId="225F6E83" w:rsidR="00FC5E20" w:rsidRPr="00CB6D6A" w:rsidRDefault="00FC5E20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Ensure adherence to all legal requirements, including wage and hour laws</w:t>
      </w:r>
      <w:r w:rsidR="00CE55D6">
        <w:rPr>
          <w:rFonts w:ascii="Calibri" w:hAnsi="Calibri" w:cs="Calibri"/>
        </w:rPr>
        <w:t>,</w:t>
      </w:r>
      <w:r w:rsidRPr="00CB6D6A">
        <w:rPr>
          <w:rFonts w:ascii="Calibri" w:hAnsi="Calibri" w:cs="Calibri"/>
        </w:rPr>
        <w:t xml:space="preserve"> federal, state and local laws pertaining to alcoholic beverage</w:t>
      </w:r>
      <w:r w:rsidR="00CE55D6">
        <w:rPr>
          <w:rFonts w:ascii="Calibri" w:hAnsi="Calibri" w:cs="Calibri"/>
        </w:rPr>
        <w:t xml:space="preserve"> service and standards.</w:t>
      </w:r>
    </w:p>
    <w:p w14:paraId="3D35CC15" w14:textId="421F5136" w:rsidR="006978E1" w:rsidRDefault="006978E1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Help develop wine lists and bottle/glass wine sales promotion programs</w:t>
      </w:r>
      <w:r w:rsidR="00CE55D6">
        <w:rPr>
          <w:rFonts w:ascii="Calibri" w:hAnsi="Calibri" w:cs="Calibri"/>
        </w:rPr>
        <w:t>.</w:t>
      </w:r>
    </w:p>
    <w:p w14:paraId="040EF543" w14:textId="71F1D706" w:rsidR="00CE55D6" w:rsidRDefault="00CE55D6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Develop Seasonal Specialty Cocktails</w:t>
      </w:r>
      <w:r w:rsidR="00DA1C7D">
        <w:rPr>
          <w:rFonts w:ascii="Calibri" w:hAnsi="Calibri" w:cs="Calibri"/>
        </w:rPr>
        <w:t>.</w:t>
      </w:r>
    </w:p>
    <w:p w14:paraId="69B26C50" w14:textId="588789B9" w:rsidR="00DA1C7D" w:rsidRPr="00CB6D6A" w:rsidRDefault="00DA1C7D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Responsible for all ordering of Beer, Wine and Liquor.</w:t>
      </w:r>
    </w:p>
    <w:p w14:paraId="06A4FE26" w14:textId="22E3A535" w:rsidR="006978E1" w:rsidRPr="00CB6D6A" w:rsidRDefault="006978E1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Work with Executive Chef and Director of Food and Beverage to ensure proper setup and execution of daily functions</w:t>
      </w:r>
      <w:r w:rsidR="00CE55D6">
        <w:rPr>
          <w:rFonts w:ascii="Calibri" w:hAnsi="Calibri" w:cs="Calibri"/>
        </w:rPr>
        <w:t xml:space="preserve"> and events.</w:t>
      </w:r>
    </w:p>
    <w:p w14:paraId="6C1DD30B" w14:textId="0581CB77" w:rsidR="006978E1" w:rsidRPr="00CB6D6A" w:rsidRDefault="006978E1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 xml:space="preserve">Ensure effective orientation and training for new </w:t>
      </w:r>
      <w:r w:rsidR="00CE55D6">
        <w:rPr>
          <w:rFonts w:ascii="Calibri" w:hAnsi="Calibri" w:cs="Calibri"/>
        </w:rPr>
        <w:t>Team Members</w:t>
      </w:r>
      <w:r w:rsidRPr="00CB6D6A">
        <w:rPr>
          <w:rFonts w:ascii="Calibri" w:hAnsi="Calibri" w:cs="Calibri"/>
        </w:rPr>
        <w:t xml:space="preserve"> and professional development activities for experienced </w:t>
      </w:r>
      <w:r w:rsidR="00CE55D6">
        <w:rPr>
          <w:rFonts w:ascii="Calibri" w:hAnsi="Calibri" w:cs="Calibri"/>
        </w:rPr>
        <w:t>Team Members.</w:t>
      </w:r>
    </w:p>
    <w:p w14:paraId="5ED29AE7" w14:textId="195EF44B" w:rsidR="006978E1" w:rsidRPr="00CB6D6A" w:rsidRDefault="006978E1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Develop ongoing professional development and training programs for service personnel</w:t>
      </w:r>
      <w:r w:rsidR="00DA1C7D">
        <w:rPr>
          <w:rFonts w:ascii="Calibri" w:hAnsi="Calibri" w:cs="Calibri"/>
        </w:rPr>
        <w:t>.</w:t>
      </w:r>
    </w:p>
    <w:p w14:paraId="44EAC04F" w14:textId="0C3247A3" w:rsidR="006978E1" w:rsidRPr="00CB6D6A" w:rsidRDefault="006978E1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Greet members and oversee actual service on a routine, continuous basis</w:t>
      </w:r>
      <w:r w:rsidR="00DA1C7D">
        <w:rPr>
          <w:rFonts w:ascii="Calibri" w:hAnsi="Calibri" w:cs="Calibri"/>
        </w:rPr>
        <w:t>.</w:t>
      </w:r>
    </w:p>
    <w:p w14:paraId="66D83B83" w14:textId="7FF2F966" w:rsidR="006978E1" w:rsidRPr="00CB6D6A" w:rsidRDefault="006978E1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Address member complaints and communicate with Director of Food and Beverage</w:t>
      </w:r>
      <w:r w:rsidR="00DA1C7D">
        <w:rPr>
          <w:rFonts w:ascii="Calibri" w:hAnsi="Calibri" w:cs="Calibri"/>
        </w:rPr>
        <w:t>.</w:t>
      </w:r>
    </w:p>
    <w:p w14:paraId="3299CE8F" w14:textId="6D636678" w:rsidR="006978E1" w:rsidRPr="00CB6D6A" w:rsidRDefault="00C86DA7" w:rsidP="00CB6D6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Act as manager on duty during service, providing immediate attention to all members and guests, ensuring dining service standards, expectations and procedures are met</w:t>
      </w:r>
      <w:r w:rsidR="00B43CCC">
        <w:rPr>
          <w:rFonts w:ascii="Calibri" w:hAnsi="Calibri" w:cs="Calibri"/>
        </w:rPr>
        <w:t>.</w:t>
      </w:r>
    </w:p>
    <w:p w14:paraId="398EA4B3" w14:textId="15F2236E" w:rsidR="00C86DA7" w:rsidRPr="00CB6D6A" w:rsidRDefault="00C86DA7" w:rsidP="00CB6D6A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CB6D6A">
        <w:rPr>
          <w:rFonts w:ascii="Calibri" w:hAnsi="Calibri" w:cs="Calibri"/>
          <w:b/>
          <w:bCs/>
          <w:u w:val="single"/>
        </w:rPr>
        <w:t>Qualifications</w:t>
      </w:r>
      <w:r w:rsidR="00DA1C7D">
        <w:rPr>
          <w:rFonts w:ascii="Calibri" w:hAnsi="Calibri" w:cs="Calibri"/>
          <w:b/>
          <w:bCs/>
          <w:u w:val="single"/>
        </w:rPr>
        <w:t>:</w:t>
      </w:r>
    </w:p>
    <w:p w14:paraId="7021B459" w14:textId="58EC79D3" w:rsidR="00C86DA7" w:rsidRPr="00CB6D6A" w:rsidRDefault="00C86DA7" w:rsidP="00CB6D6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Experience in a leadership role within the hospitality industry</w:t>
      </w:r>
      <w:r w:rsidR="00B43CCC">
        <w:rPr>
          <w:rFonts w:ascii="Calibri" w:hAnsi="Calibri" w:cs="Calibri"/>
        </w:rPr>
        <w:t>.</w:t>
      </w:r>
    </w:p>
    <w:p w14:paraId="23B51FA3" w14:textId="77777777" w:rsidR="00C86DA7" w:rsidRPr="00CB6D6A" w:rsidRDefault="00C86DA7" w:rsidP="00CB6D6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86DA7">
        <w:rPr>
          <w:rFonts w:ascii="Calibri" w:hAnsi="Calibri" w:cs="Calibri"/>
        </w:rPr>
        <w:t>Experience in member relations and supervision of high-performance teams.</w:t>
      </w:r>
    </w:p>
    <w:p w14:paraId="1A445871" w14:textId="6541ADCB" w:rsidR="00C86DA7" w:rsidRPr="00CB6D6A" w:rsidRDefault="00C86DA7" w:rsidP="00CB6D6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Must possess excellent people skills. Excellent written and oral communication skills. A neat appearance, pleasant personality, and good judgment and decision-making abilities.</w:t>
      </w:r>
    </w:p>
    <w:p w14:paraId="5E61FF04" w14:textId="03C249C2" w:rsidR="00C86DA7" w:rsidRPr="00CB6D6A" w:rsidRDefault="00C86DA7" w:rsidP="00CB6D6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Must have a flexible schedule</w:t>
      </w:r>
      <w:r w:rsidR="00287137">
        <w:rPr>
          <w:rFonts w:ascii="Calibri" w:hAnsi="Calibri" w:cs="Calibri"/>
        </w:rPr>
        <w:t xml:space="preserve"> with </w:t>
      </w:r>
      <w:r w:rsidRPr="00CB6D6A">
        <w:rPr>
          <w:rFonts w:ascii="Calibri" w:hAnsi="Calibri" w:cs="Calibri"/>
        </w:rPr>
        <w:t>availabilit</w:t>
      </w:r>
      <w:r w:rsidR="00287137">
        <w:rPr>
          <w:rFonts w:ascii="Calibri" w:hAnsi="Calibri" w:cs="Calibri"/>
        </w:rPr>
        <w:t>y</w:t>
      </w:r>
      <w:r w:rsidRPr="00CB6D6A">
        <w:rPr>
          <w:rFonts w:ascii="Calibri" w:hAnsi="Calibri" w:cs="Calibri"/>
        </w:rPr>
        <w:t xml:space="preserve"> including holidays, and weekends</w:t>
      </w:r>
      <w:r w:rsidR="00B43CCC">
        <w:rPr>
          <w:rFonts w:ascii="Calibri" w:hAnsi="Calibri" w:cs="Calibri"/>
        </w:rPr>
        <w:t>.</w:t>
      </w:r>
    </w:p>
    <w:p w14:paraId="7081329D" w14:textId="73FCD542" w:rsidR="00C86DA7" w:rsidRPr="00CB6D6A" w:rsidRDefault="00C86DA7" w:rsidP="00CB6D6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Must lead by example through a hands-on approach.</w:t>
      </w:r>
    </w:p>
    <w:p w14:paraId="54A43D63" w14:textId="272FAE6F" w:rsidR="00C86DA7" w:rsidRPr="00CB6D6A" w:rsidRDefault="00C86DA7" w:rsidP="00CB6D6A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B6D6A">
        <w:rPr>
          <w:rFonts w:ascii="Calibri" w:hAnsi="Calibri" w:cs="Calibri"/>
        </w:rPr>
        <w:t>Ability to create and foster a positive teamwork environment.</w:t>
      </w:r>
    </w:p>
    <w:p w14:paraId="6D9F4A3D" w14:textId="6510AF15" w:rsidR="00C86DA7" w:rsidRPr="00DA1C7D" w:rsidRDefault="00C86DA7" w:rsidP="00CB6D6A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1C7D">
        <w:rPr>
          <w:rFonts w:ascii="Calibri" w:hAnsi="Calibri" w:cs="Calibri"/>
          <w:b/>
          <w:bCs/>
          <w:u w:val="single"/>
        </w:rPr>
        <w:t>Educational Requirements</w:t>
      </w:r>
      <w:r w:rsidR="00DA1C7D" w:rsidRPr="00DA1C7D">
        <w:rPr>
          <w:rFonts w:ascii="Calibri" w:hAnsi="Calibri" w:cs="Calibri"/>
          <w:b/>
          <w:bCs/>
          <w:u w:val="single"/>
        </w:rPr>
        <w:t>:</w:t>
      </w:r>
    </w:p>
    <w:p w14:paraId="12EFE53F" w14:textId="082D6BD3" w:rsidR="00C86DA7" w:rsidRPr="00C86DA7" w:rsidRDefault="00C86DA7" w:rsidP="00DA1C7D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C86DA7">
        <w:rPr>
          <w:rFonts w:ascii="Calibri" w:hAnsi="Calibri" w:cs="Calibri"/>
        </w:rPr>
        <w:t>Bachelor's degree in hospitality or comparable degree preferred.</w:t>
      </w:r>
    </w:p>
    <w:p w14:paraId="663AEC5A" w14:textId="0FFC208D" w:rsidR="00FC5E20" w:rsidRPr="00DB1EB2" w:rsidRDefault="00C86DA7" w:rsidP="00DA1C7D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DB1EB2">
        <w:rPr>
          <w:rFonts w:ascii="Calibri" w:hAnsi="Calibri" w:cs="Calibri"/>
        </w:rPr>
        <w:t>2-4 years of Food and Beverage Management experience.</w:t>
      </w:r>
      <w:r w:rsidR="00DB1EB2">
        <w:rPr>
          <w:rFonts w:ascii="Calibri" w:hAnsi="Calibri" w:cs="Calibri"/>
        </w:rPr>
        <w:t xml:space="preserve"> </w:t>
      </w:r>
      <w:r w:rsidRPr="00DB1EB2">
        <w:rPr>
          <w:rFonts w:ascii="Calibri" w:hAnsi="Calibri" w:cs="Calibri"/>
        </w:rPr>
        <w:t xml:space="preserve">Private </w:t>
      </w:r>
      <w:r w:rsidR="00DA1C7D" w:rsidRPr="00DB1EB2">
        <w:rPr>
          <w:rFonts w:ascii="Calibri" w:hAnsi="Calibri" w:cs="Calibri"/>
        </w:rPr>
        <w:t>C</w:t>
      </w:r>
      <w:r w:rsidRPr="00DB1EB2">
        <w:rPr>
          <w:rFonts w:ascii="Calibri" w:hAnsi="Calibri" w:cs="Calibri"/>
        </w:rPr>
        <w:t>lub experience</w:t>
      </w:r>
      <w:r w:rsidR="00DA1C7D" w:rsidRPr="00DB1EB2">
        <w:rPr>
          <w:rFonts w:ascii="Calibri" w:hAnsi="Calibri" w:cs="Calibri"/>
        </w:rPr>
        <w:t xml:space="preserve"> is</w:t>
      </w:r>
      <w:r w:rsidRPr="00DB1EB2">
        <w:rPr>
          <w:rFonts w:ascii="Calibri" w:hAnsi="Calibri" w:cs="Calibri"/>
        </w:rPr>
        <w:t xml:space="preserve"> preferred.</w:t>
      </w:r>
    </w:p>
    <w:p w14:paraId="12861A68" w14:textId="3FFF88B0" w:rsidR="00DA1C7D" w:rsidRPr="00DA1C7D" w:rsidRDefault="00DA1C7D" w:rsidP="00DA1C7D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1C7D">
        <w:rPr>
          <w:rFonts w:ascii="Calibri" w:hAnsi="Calibri" w:cs="Calibri"/>
          <w:b/>
          <w:bCs/>
          <w:u w:val="single"/>
        </w:rPr>
        <w:t>Benefits Package:</w:t>
      </w:r>
    </w:p>
    <w:p w14:paraId="29014B71" w14:textId="7EE68437" w:rsidR="00DA1C7D" w:rsidRDefault="00DA1C7D" w:rsidP="00DA1C7D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Compensation is commensurate with qualifications and experience.  The Club offers an excellent bonus and benefits package including matching 401K.</w:t>
      </w:r>
    </w:p>
    <w:p w14:paraId="68205EDB" w14:textId="2EEEBEFE" w:rsidR="00DA1C7D" w:rsidRDefault="00DA1C7D" w:rsidP="00DA1C7D">
      <w:pPr>
        <w:spacing w:line="240" w:lineRule="auto"/>
        <w:rPr>
          <w:rFonts w:ascii="Calibri" w:hAnsi="Calibri" w:cs="Calibri"/>
          <w:b/>
          <w:bCs/>
        </w:rPr>
      </w:pPr>
      <w:r w:rsidRPr="00DA1C7D">
        <w:rPr>
          <w:rFonts w:ascii="Calibri" w:hAnsi="Calibri" w:cs="Calibri"/>
          <w:b/>
          <w:bCs/>
        </w:rPr>
        <w:t xml:space="preserve">Please send your Resume to Marty Sullivan, The Food and Beverage Director at </w:t>
      </w:r>
      <w:hyperlink r:id="rId5" w:history="1">
        <w:r w:rsidRPr="00DA1C7D">
          <w:rPr>
            <w:rStyle w:val="Hyperlink"/>
            <w:rFonts w:ascii="Calibri" w:hAnsi="Calibri" w:cs="Calibri"/>
            <w:b/>
            <w:bCs/>
          </w:rPr>
          <w:t>marty.sullivan@ccleawood.net</w:t>
        </w:r>
      </w:hyperlink>
    </w:p>
    <w:p w14:paraId="5D0A5A10" w14:textId="77777777" w:rsidR="00DA1C7D" w:rsidRPr="00DA1C7D" w:rsidRDefault="00DA1C7D" w:rsidP="00DA1C7D">
      <w:pPr>
        <w:spacing w:line="240" w:lineRule="auto"/>
        <w:rPr>
          <w:rFonts w:ascii="Calibri" w:hAnsi="Calibri" w:cs="Calibri"/>
          <w:b/>
          <w:bCs/>
        </w:rPr>
      </w:pPr>
    </w:p>
    <w:p w14:paraId="49460783" w14:textId="77777777" w:rsidR="00DA1C7D" w:rsidRPr="00DA1C7D" w:rsidRDefault="00DA1C7D" w:rsidP="00DA1C7D">
      <w:pPr>
        <w:spacing w:line="240" w:lineRule="auto"/>
        <w:rPr>
          <w:rFonts w:ascii="Calibri" w:hAnsi="Calibri" w:cs="Calibri"/>
        </w:rPr>
      </w:pPr>
    </w:p>
    <w:sectPr w:rsidR="00DA1C7D" w:rsidRPr="00DA1C7D" w:rsidSect="00C86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361FC"/>
    <w:multiLevelType w:val="hybridMultilevel"/>
    <w:tmpl w:val="73064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CCF208">
      <w:numFmt w:val="bullet"/>
      <w:lvlText w:val="•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453C7"/>
    <w:multiLevelType w:val="hybridMultilevel"/>
    <w:tmpl w:val="976A5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43206"/>
    <w:multiLevelType w:val="hybridMultilevel"/>
    <w:tmpl w:val="9B0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16077"/>
    <w:multiLevelType w:val="hybridMultilevel"/>
    <w:tmpl w:val="04521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6498082">
    <w:abstractNumId w:val="2"/>
  </w:num>
  <w:num w:numId="2" w16cid:durableId="1940016675">
    <w:abstractNumId w:val="3"/>
  </w:num>
  <w:num w:numId="3" w16cid:durableId="75981450">
    <w:abstractNumId w:val="0"/>
  </w:num>
  <w:num w:numId="4" w16cid:durableId="192298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20"/>
    <w:rsid w:val="00047932"/>
    <w:rsid w:val="00247774"/>
    <w:rsid w:val="00287137"/>
    <w:rsid w:val="004116A2"/>
    <w:rsid w:val="00593EDF"/>
    <w:rsid w:val="006978E1"/>
    <w:rsid w:val="008C6283"/>
    <w:rsid w:val="00B43CCC"/>
    <w:rsid w:val="00C633D7"/>
    <w:rsid w:val="00C86DA7"/>
    <w:rsid w:val="00CB6D6A"/>
    <w:rsid w:val="00CE55D6"/>
    <w:rsid w:val="00DA1C7D"/>
    <w:rsid w:val="00DB1EB2"/>
    <w:rsid w:val="00E6372F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FD1A"/>
  <w15:chartTrackingRefBased/>
  <w15:docId w15:val="{E0BE1A1F-73EB-40AA-BC03-7BE39629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E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1C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y.sullivan@ccleawoo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Lanett Sullivan</dc:creator>
  <cp:keywords/>
  <dc:description/>
  <cp:lastModifiedBy>Marty Sullivan</cp:lastModifiedBy>
  <cp:revision>9</cp:revision>
  <dcterms:created xsi:type="dcterms:W3CDTF">2024-08-02T01:06:00Z</dcterms:created>
  <dcterms:modified xsi:type="dcterms:W3CDTF">2024-08-05T14:29:00Z</dcterms:modified>
</cp:coreProperties>
</file>